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85" w:rsidRDefault="00647803">
      <w:r>
        <w:t>Doodle Hand Art</w:t>
      </w:r>
    </w:p>
    <w:p w:rsidR="00647803" w:rsidRDefault="00647803" w:rsidP="00647803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https://youtu.be/gxS9AwKjICE</w:t>
        </w:r>
      </w:hyperlink>
      <w:r>
        <w:rPr>
          <w:rFonts w:eastAsia="Times New Roman"/>
        </w:rPr>
        <w:t xml:space="preserve"> </w:t>
      </w:r>
    </w:p>
    <w:p w:rsidR="00647803" w:rsidRDefault="00647803">
      <w:bookmarkStart w:id="0" w:name="_GoBack"/>
      <w:bookmarkEnd w:id="0"/>
    </w:p>
    <w:sectPr w:rsidR="0064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03"/>
    <w:rsid w:val="005D1C85"/>
    <w:rsid w:val="006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E0E28-2592-439D-9FBF-5D581759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xS9AwKj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Rivera</dc:creator>
  <cp:keywords/>
  <dc:description/>
  <cp:lastModifiedBy>Jazmin Rivera</cp:lastModifiedBy>
  <cp:revision>1</cp:revision>
  <dcterms:created xsi:type="dcterms:W3CDTF">2020-03-25T16:16:00Z</dcterms:created>
  <dcterms:modified xsi:type="dcterms:W3CDTF">2020-03-25T16:16:00Z</dcterms:modified>
</cp:coreProperties>
</file>